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2779" w14:textId="77777777" w:rsidR="00DB14ED" w:rsidRPr="001E2E0C" w:rsidRDefault="00DB14ED" w:rsidP="00DB14ED">
      <w:pPr>
        <w:pStyle w:val="Otsikko"/>
        <w:rPr>
          <w:sz w:val="52"/>
          <w:szCs w:val="52"/>
        </w:rPr>
      </w:pPr>
      <w:r w:rsidRPr="001E2E0C">
        <w:rPr>
          <w:sz w:val="52"/>
          <w:szCs w:val="52"/>
        </w:rPr>
        <w:t xml:space="preserve">Radioaallon harjalla – Kidekoneesta podcastiin </w:t>
      </w:r>
    </w:p>
    <w:p w14:paraId="6185F204" w14:textId="77777777" w:rsidR="0076211D" w:rsidRDefault="0076211D"/>
    <w:p w14:paraId="7C51D2A7" w14:textId="15EF86FC" w:rsidR="00DB14ED" w:rsidRPr="00734E17" w:rsidRDefault="00DB14ED" w:rsidP="00DB14ED">
      <w:pPr>
        <w:ind w:left="567" w:right="567"/>
        <w:jc w:val="center"/>
        <w:rPr>
          <w:sz w:val="24"/>
          <w:szCs w:val="24"/>
        </w:rPr>
      </w:pPr>
      <w:r w:rsidRPr="00734E17">
        <w:rPr>
          <w:sz w:val="24"/>
          <w:szCs w:val="24"/>
        </w:rPr>
        <w:t>Tervetuloa Radioaallon harjalla -näyttelyyn, joka kertoo radion vaiherikkaan tarinan Suomessa 1920-luvulta nykypäivään</w:t>
      </w:r>
      <w:r w:rsidR="004A7913">
        <w:rPr>
          <w:sz w:val="24"/>
          <w:szCs w:val="24"/>
        </w:rPr>
        <w:t>!</w:t>
      </w:r>
      <w:r w:rsidRPr="00734E17">
        <w:rPr>
          <w:sz w:val="24"/>
          <w:szCs w:val="24"/>
        </w:rPr>
        <w:t xml:space="preserve"> Radio on vuosisadan ajan viehättänyt tekijöitä, kuuntelijoita ja harrastajia – ja maagisesta arkipäiväiseksi asiaksi muuttunut radio puolustaa edelleen paikkaansa tällä internetin ja digitaalisen viestinnän aikakaudella.</w:t>
      </w:r>
    </w:p>
    <w:p w14:paraId="24EB0060" w14:textId="77777777" w:rsidR="00DB14ED" w:rsidRPr="00734E17" w:rsidRDefault="00DB14ED" w:rsidP="00DB14ED">
      <w:pPr>
        <w:rPr>
          <w:b/>
          <w:bCs/>
          <w:sz w:val="24"/>
          <w:szCs w:val="24"/>
        </w:rPr>
      </w:pPr>
      <w:r w:rsidRPr="00734E17">
        <w:rPr>
          <w:b/>
          <w:bCs/>
          <w:sz w:val="24"/>
          <w:szCs w:val="24"/>
        </w:rPr>
        <w:t>1) Kommunikointi on muuttunut aikojen saatossa. Radioviestinnässä käytetyn sähkötyksen rinnalle kehitetiin 1910-luvulla mahdollisuus lähettää ääntä, mikä puolestaan mahdollisti yleisradiotoiminnan leviämisen. Mitä sähkötys on?</w:t>
      </w:r>
    </w:p>
    <w:p w14:paraId="5E159068" w14:textId="77777777" w:rsidR="00DB14ED" w:rsidRDefault="00DB14ED"/>
    <w:p w14:paraId="6953813F" w14:textId="77777777" w:rsidR="00DB14ED" w:rsidRDefault="00DB14ED"/>
    <w:p w14:paraId="0C634A28" w14:textId="77777777" w:rsidR="00DB14ED" w:rsidRDefault="00DB14ED"/>
    <w:p w14:paraId="73739290" w14:textId="77777777" w:rsidR="00DB14ED" w:rsidRDefault="00DB14ED"/>
    <w:p w14:paraId="3B64A6EA" w14:textId="77777777" w:rsidR="00DB14ED" w:rsidRPr="00734E17" w:rsidRDefault="00DB14ED" w:rsidP="00DB14ED">
      <w:pPr>
        <w:rPr>
          <w:b/>
          <w:bCs/>
          <w:sz w:val="24"/>
          <w:szCs w:val="24"/>
        </w:rPr>
      </w:pPr>
      <w:r w:rsidRPr="00734E17">
        <w:rPr>
          <w:b/>
          <w:bCs/>
          <w:sz w:val="24"/>
          <w:szCs w:val="24"/>
        </w:rPr>
        <w:t xml:space="preserve">2) Tampereen radio on toiminut jo 100 vuoden ajan. Millä tavoin sen toimintaa rahoitettiin 1920-luvulla? </w:t>
      </w:r>
    </w:p>
    <w:p w14:paraId="5C762EAA" w14:textId="77777777" w:rsidR="00DB14ED" w:rsidRDefault="00DB14ED"/>
    <w:p w14:paraId="7BD4864A" w14:textId="77777777" w:rsidR="00DB14ED" w:rsidRDefault="00DB14ED"/>
    <w:p w14:paraId="21A3C7B4" w14:textId="77777777" w:rsidR="00DB14ED" w:rsidRDefault="00DB14ED"/>
    <w:p w14:paraId="568A0837" w14:textId="77777777" w:rsidR="00DB14ED" w:rsidRDefault="00DB14ED"/>
    <w:p w14:paraId="1F209CDF" w14:textId="77777777" w:rsidR="00063D58" w:rsidRPr="00C50358" w:rsidRDefault="00063D58" w:rsidP="00063D58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C50358">
        <w:rPr>
          <w:rStyle w:val="eop"/>
          <w:rFonts w:asciiTheme="minorHAnsi" w:hAnsiTheme="minorHAnsi" w:cstheme="minorHAnsi"/>
          <w:b/>
          <w:bCs/>
        </w:rPr>
        <w:t xml:space="preserve">3) Mikä on kidekone? </w:t>
      </w:r>
    </w:p>
    <w:p w14:paraId="37237BFE" w14:textId="77777777" w:rsidR="00DB14ED" w:rsidRDefault="00DB14ED"/>
    <w:p w14:paraId="78558189" w14:textId="77777777" w:rsidR="00063D58" w:rsidRDefault="00063D58"/>
    <w:p w14:paraId="4AAF9771" w14:textId="77777777" w:rsidR="00063D58" w:rsidRDefault="00063D58"/>
    <w:p w14:paraId="51DDBE6B" w14:textId="77777777" w:rsidR="00063D58" w:rsidRDefault="00063D58"/>
    <w:p w14:paraId="6C4C91EE" w14:textId="77777777" w:rsidR="00E61922" w:rsidRDefault="00E61922"/>
    <w:p w14:paraId="4F9103D3" w14:textId="7F52A01A" w:rsidR="00DB14ED" w:rsidRPr="00734E17" w:rsidRDefault="00063D58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B14ED" w:rsidRPr="00734E17">
        <w:rPr>
          <w:b/>
          <w:bCs/>
          <w:sz w:val="24"/>
          <w:szCs w:val="24"/>
        </w:rPr>
        <w:t>) Miten radio on hyödyttänyt näkövammaisia?</w:t>
      </w:r>
    </w:p>
    <w:p w14:paraId="430C2A44" w14:textId="77777777" w:rsidR="00DB14ED" w:rsidRDefault="00DB14ED"/>
    <w:p w14:paraId="2B2E53F7" w14:textId="77777777" w:rsidR="00DB14ED" w:rsidRDefault="00DB14ED"/>
    <w:p w14:paraId="7149C94A" w14:textId="77777777" w:rsidR="00DB14ED" w:rsidRDefault="00DB14ED"/>
    <w:p w14:paraId="65585A29" w14:textId="77777777" w:rsidR="00DB14ED" w:rsidRDefault="00DB14ED"/>
    <w:p w14:paraId="3B1029B4" w14:textId="77777777" w:rsidR="00DB14ED" w:rsidRDefault="00DB14ED"/>
    <w:p w14:paraId="4308ECD1" w14:textId="77777777" w:rsidR="00DB14ED" w:rsidRDefault="00DB14ED"/>
    <w:p w14:paraId="686CA0F6" w14:textId="77777777" w:rsidR="00DB14ED" w:rsidRDefault="00DB14ED"/>
    <w:p w14:paraId="2A1C96DD" w14:textId="4860B8FB" w:rsidR="00DB14ED" w:rsidRPr="00734E17" w:rsidRDefault="00063D58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B14ED" w:rsidRPr="00734E17">
        <w:rPr>
          <w:b/>
          <w:bCs/>
          <w:sz w:val="24"/>
          <w:szCs w:val="24"/>
        </w:rPr>
        <w:t>) Milloin Suomen Yleisradion radiomonopoli murtui, ja millaisia radiokanavia syntyi?</w:t>
      </w:r>
    </w:p>
    <w:p w14:paraId="60D01759" w14:textId="77777777" w:rsidR="00DB14ED" w:rsidRDefault="00DB14ED"/>
    <w:p w14:paraId="4D4A1B75" w14:textId="77777777" w:rsidR="00DB14ED" w:rsidRDefault="00DB14ED"/>
    <w:p w14:paraId="26CB68A6" w14:textId="77777777" w:rsidR="00DB14ED" w:rsidRDefault="00DB14ED"/>
    <w:p w14:paraId="3D1E9524" w14:textId="77777777" w:rsidR="00DB14ED" w:rsidRDefault="00DB14ED"/>
    <w:p w14:paraId="0E537390" w14:textId="00BDE95C" w:rsidR="00DB14ED" w:rsidRPr="00734E17" w:rsidRDefault="00063D58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B14ED" w:rsidRPr="00734E17">
        <w:rPr>
          <w:b/>
          <w:bCs/>
          <w:sz w:val="24"/>
          <w:szCs w:val="24"/>
        </w:rPr>
        <w:t>) Mikä ero on yleisradiolla, kaupallisella radiolla ja paikallisradiolla?</w:t>
      </w:r>
    </w:p>
    <w:p w14:paraId="3235E225" w14:textId="77777777" w:rsidR="00DB14ED" w:rsidRDefault="00DB14ED"/>
    <w:p w14:paraId="617312C4" w14:textId="77777777" w:rsidR="00DB14ED" w:rsidRDefault="00DB14ED"/>
    <w:p w14:paraId="5CF32F3C" w14:textId="77777777" w:rsidR="00DB14ED" w:rsidRDefault="00DB14ED"/>
    <w:p w14:paraId="2F7EE6E8" w14:textId="77777777" w:rsidR="00DB14ED" w:rsidRDefault="00DB14ED"/>
    <w:p w14:paraId="1D5A1FF1" w14:textId="77777777" w:rsidR="00DB14ED" w:rsidRDefault="00DB14ED"/>
    <w:p w14:paraId="729749A4" w14:textId="77777777" w:rsidR="00DB14ED" w:rsidRDefault="00DB14ED"/>
    <w:p w14:paraId="29E39E57" w14:textId="77777777" w:rsidR="00DB14ED" w:rsidRDefault="00DB14ED"/>
    <w:p w14:paraId="33FB444F" w14:textId="255A24A3" w:rsidR="00DB14ED" w:rsidRPr="00734E17" w:rsidRDefault="008F09E9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B14ED" w:rsidRPr="00734E17">
        <w:rPr>
          <w:b/>
          <w:bCs/>
          <w:sz w:val="24"/>
          <w:szCs w:val="24"/>
        </w:rPr>
        <w:t xml:space="preserve">) Miksi nettiradion suosio on kasvanut?  </w:t>
      </w:r>
    </w:p>
    <w:p w14:paraId="26A8C787" w14:textId="77777777" w:rsidR="00DB14ED" w:rsidRDefault="00DB14ED"/>
    <w:p w14:paraId="491C58CC" w14:textId="77777777" w:rsidR="00DB14ED" w:rsidRDefault="00DB14ED"/>
    <w:p w14:paraId="18F9B59A" w14:textId="77777777" w:rsidR="00DB14ED" w:rsidRDefault="00DB14ED"/>
    <w:p w14:paraId="4B0B29BD" w14:textId="77777777" w:rsidR="00DB14ED" w:rsidRDefault="00DB14ED"/>
    <w:p w14:paraId="096D9C6D" w14:textId="77777777" w:rsidR="00DB14ED" w:rsidRDefault="00DB14ED"/>
    <w:p w14:paraId="664647A4" w14:textId="77777777" w:rsidR="00DB14ED" w:rsidRDefault="00DB14ED"/>
    <w:p w14:paraId="77DCCC79" w14:textId="37A9F15E" w:rsidR="00DB14ED" w:rsidRPr="00734E17" w:rsidRDefault="008F09E9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B14ED" w:rsidRPr="00734E17">
        <w:rPr>
          <w:b/>
          <w:bCs/>
          <w:sz w:val="24"/>
          <w:szCs w:val="24"/>
        </w:rPr>
        <w:t xml:space="preserve">) Kuunteletko sinä radiota? Miksi/Miksi et? </w:t>
      </w:r>
    </w:p>
    <w:p w14:paraId="121983AA" w14:textId="77777777" w:rsidR="00DB14ED" w:rsidRDefault="00DB14ED"/>
    <w:p w14:paraId="50FACF1C" w14:textId="77777777" w:rsidR="00DB14ED" w:rsidRDefault="00DB14ED" w:rsidP="00DB14ED">
      <w:pPr>
        <w:rPr>
          <w:b/>
          <w:bCs/>
          <w:sz w:val="24"/>
          <w:szCs w:val="24"/>
        </w:rPr>
      </w:pPr>
    </w:p>
    <w:p w14:paraId="5637C693" w14:textId="77777777" w:rsidR="00DB14ED" w:rsidRDefault="00DB14ED" w:rsidP="00DB14ED">
      <w:pPr>
        <w:rPr>
          <w:b/>
          <w:bCs/>
          <w:sz w:val="24"/>
          <w:szCs w:val="24"/>
        </w:rPr>
      </w:pPr>
    </w:p>
    <w:p w14:paraId="400E8D71" w14:textId="77777777" w:rsidR="00DB14ED" w:rsidRDefault="00DB14ED" w:rsidP="00DB14ED">
      <w:pPr>
        <w:rPr>
          <w:b/>
          <w:bCs/>
          <w:sz w:val="24"/>
          <w:szCs w:val="24"/>
        </w:rPr>
      </w:pPr>
    </w:p>
    <w:p w14:paraId="5AC88FFC" w14:textId="77777777" w:rsidR="00DB14ED" w:rsidRDefault="00DB14ED" w:rsidP="00DB14ED">
      <w:pPr>
        <w:rPr>
          <w:b/>
          <w:bCs/>
          <w:sz w:val="24"/>
          <w:szCs w:val="24"/>
        </w:rPr>
      </w:pPr>
    </w:p>
    <w:p w14:paraId="40E838B8" w14:textId="6ED93BAE" w:rsidR="00DB14ED" w:rsidRDefault="008F09E9" w:rsidP="00DB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B14ED" w:rsidRPr="00734E17">
        <w:rPr>
          <w:b/>
          <w:bCs/>
          <w:sz w:val="24"/>
          <w:szCs w:val="24"/>
        </w:rPr>
        <w:t>) Mitä hyötyä koet radiosta olevan?</w:t>
      </w:r>
    </w:p>
    <w:p w14:paraId="6935D35F" w14:textId="77777777" w:rsidR="00DB14ED" w:rsidRDefault="00DB14ED"/>
    <w:sectPr w:rsidR="00DB14ED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3965" w14:textId="77777777" w:rsidR="00FC0D2E" w:rsidRDefault="00FC0D2E" w:rsidP="00DB14ED">
      <w:pPr>
        <w:spacing w:after="0" w:line="240" w:lineRule="auto"/>
      </w:pPr>
      <w:r>
        <w:separator/>
      </w:r>
    </w:p>
  </w:endnote>
  <w:endnote w:type="continuationSeparator" w:id="0">
    <w:p w14:paraId="6F5FFBA0" w14:textId="77777777" w:rsidR="00FC0D2E" w:rsidRDefault="00FC0D2E" w:rsidP="00D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2566" w14:textId="77777777" w:rsidR="00FC0D2E" w:rsidRDefault="00FC0D2E" w:rsidP="00DB14ED">
      <w:pPr>
        <w:spacing w:after="0" w:line="240" w:lineRule="auto"/>
      </w:pPr>
      <w:r>
        <w:separator/>
      </w:r>
    </w:p>
  </w:footnote>
  <w:footnote w:type="continuationSeparator" w:id="0">
    <w:p w14:paraId="79083E39" w14:textId="77777777" w:rsidR="00FC0D2E" w:rsidRDefault="00FC0D2E" w:rsidP="00DB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97CE" w14:textId="4C841AFB" w:rsidR="00DB14ED" w:rsidRDefault="00DB14ED">
    <w:pPr>
      <w:pStyle w:val="Yltunniste"/>
    </w:pPr>
    <w:r>
      <w:tab/>
    </w:r>
    <w:r>
      <w:tab/>
      <w:t>Yläkoulu ja toinen aste</w:t>
    </w:r>
  </w:p>
  <w:p w14:paraId="46456FEC" w14:textId="7A6D630E" w:rsidR="00DB14ED" w:rsidRDefault="00DB14ED">
    <w:pPr>
      <w:pStyle w:val="Yltunniste"/>
    </w:pPr>
    <w:r>
      <w:tab/>
    </w:r>
    <w:r>
      <w:tab/>
      <w:t>Opiskelijan versio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ED"/>
    <w:rsid w:val="00063D58"/>
    <w:rsid w:val="004A7913"/>
    <w:rsid w:val="0076211D"/>
    <w:rsid w:val="008F09E9"/>
    <w:rsid w:val="00DB14ED"/>
    <w:rsid w:val="00E61922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66F9"/>
  <w15:chartTrackingRefBased/>
  <w15:docId w15:val="{768BF2A4-5ACB-4B0E-957E-C1619BA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B1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DB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14ED"/>
  </w:style>
  <w:style w:type="paragraph" w:styleId="Alatunniste">
    <w:name w:val="footer"/>
    <w:basedOn w:val="Normaali"/>
    <w:link w:val="AlatunnisteChar"/>
    <w:uiPriority w:val="99"/>
    <w:unhideWhenUsed/>
    <w:rsid w:val="00DB1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14ED"/>
  </w:style>
  <w:style w:type="character" w:customStyle="1" w:styleId="eop">
    <w:name w:val="eop"/>
    <w:basedOn w:val="Kappaleenoletusfontti"/>
    <w:rsid w:val="00063D58"/>
  </w:style>
  <w:style w:type="paragraph" w:customStyle="1" w:styleId="paragraph">
    <w:name w:val="paragraph"/>
    <w:basedOn w:val="Normaali"/>
    <w:rsid w:val="0006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666CC-7951-41A7-BB5A-140C2027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9895A-D21E-4B30-95E6-6096C7A15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36DE4-55C9-4241-AAE7-D0C191E728DD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997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5</cp:revision>
  <dcterms:created xsi:type="dcterms:W3CDTF">2025-01-20T08:44:00Z</dcterms:created>
  <dcterms:modified xsi:type="dcterms:W3CDTF">2025-01-20T08:54:00Z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